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E9" w:rsidRDefault="001353B5"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6E1E391F" wp14:editId="18823AFF">
            <wp:simplePos x="0" y="0"/>
            <wp:positionH relativeFrom="margin">
              <wp:posOffset>-33020</wp:posOffset>
            </wp:positionH>
            <wp:positionV relativeFrom="margin">
              <wp:posOffset>-340995</wp:posOffset>
            </wp:positionV>
            <wp:extent cx="1173480" cy="1173480"/>
            <wp:effectExtent l="0" t="0" r="762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thampton Student Sport Logo Ma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 wp14:anchorId="5B5266FE" wp14:editId="0345F50B">
            <wp:simplePos x="0" y="0"/>
            <wp:positionH relativeFrom="margin">
              <wp:posOffset>3782695</wp:posOffset>
            </wp:positionH>
            <wp:positionV relativeFrom="page">
              <wp:posOffset>731833</wp:posOffset>
            </wp:positionV>
            <wp:extent cx="1954530" cy="845820"/>
            <wp:effectExtent l="0" t="0" r="7620" b="0"/>
            <wp:wrapTight wrapText="bothSides">
              <wp:wrapPolygon edited="0">
                <wp:start x="842" y="0"/>
                <wp:lineTo x="0" y="2432"/>
                <wp:lineTo x="0" y="10216"/>
                <wp:lineTo x="11789" y="20919"/>
                <wp:lineTo x="13263" y="20919"/>
                <wp:lineTo x="18947" y="15568"/>
                <wp:lineTo x="20421" y="15568"/>
                <wp:lineTo x="21474" y="12649"/>
                <wp:lineTo x="21474" y="973"/>
                <wp:lineTo x="21263" y="0"/>
                <wp:lineTo x="84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 Main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1906" r="6405" b="12836"/>
                    <a:stretch/>
                  </pic:blipFill>
                  <pic:spPr bwMode="auto">
                    <a:xfrm>
                      <a:off x="0" y="0"/>
                      <a:ext cx="1954530" cy="84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3B5" w:rsidRDefault="001353B5" w:rsidP="001353B5"/>
    <w:p w:rsidR="001353B5" w:rsidRDefault="001353B5" w:rsidP="001353B5"/>
    <w:p w:rsidR="00F93789" w:rsidRPr="00691A28" w:rsidRDefault="00CB0916" w:rsidP="001353B5">
      <w:pPr>
        <w:jc w:val="center"/>
        <w:rPr>
          <w:b/>
          <w:sz w:val="28"/>
        </w:rPr>
      </w:pPr>
      <w:r w:rsidRPr="00691A28">
        <w:rPr>
          <w:b/>
          <w:sz w:val="28"/>
        </w:rPr>
        <w:t xml:space="preserve">Northampton Student </w:t>
      </w:r>
      <w:r w:rsidR="00B90D00" w:rsidRPr="00691A28">
        <w:rPr>
          <w:b/>
          <w:sz w:val="28"/>
        </w:rPr>
        <w:t xml:space="preserve">Sport </w:t>
      </w:r>
      <w:r w:rsidR="003C366B" w:rsidRPr="00691A28">
        <w:rPr>
          <w:b/>
          <w:sz w:val="28"/>
        </w:rPr>
        <w:t>Coach Information</w:t>
      </w:r>
    </w:p>
    <w:p w:rsidR="00AC4979" w:rsidRDefault="00AC4979" w:rsidP="003C366B">
      <w:pPr>
        <w:jc w:val="both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AC4979" w:rsidRPr="00AC4979" w:rsidTr="00FA3637">
        <w:tc>
          <w:tcPr>
            <w:tcW w:w="9016" w:type="dxa"/>
            <w:gridSpan w:val="2"/>
          </w:tcPr>
          <w:p w:rsidR="00AC4979" w:rsidRPr="00AC4979" w:rsidRDefault="00AC4979" w:rsidP="00FA3637">
            <w:pPr>
              <w:jc w:val="center"/>
              <w:rPr>
                <w:b/>
              </w:rPr>
            </w:pPr>
            <w:r>
              <w:rPr>
                <w:b/>
              </w:rPr>
              <w:t>OFFICE USE ONLY</w:t>
            </w:r>
          </w:p>
        </w:tc>
      </w:tr>
      <w:tr w:rsidR="00AC4979" w:rsidTr="00473372">
        <w:tc>
          <w:tcPr>
            <w:tcW w:w="4531" w:type="dxa"/>
          </w:tcPr>
          <w:p w:rsidR="00AC4979" w:rsidRPr="00C52BE9" w:rsidRDefault="00AC4979" w:rsidP="00FA3637">
            <w:pPr>
              <w:rPr>
                <w:b/>
              </w:rPr>
            </w:pPr>
            <w:r>
              <w:rPr>
                <w:b/>
              </w:rPr>
              <w:t>SAGE Code</w:t>
            </w:r>
          </w:p>
        </w:tc>
        <w:tc>
          <w:tcPr>
            <w:tcW w:w="4485" w:type="dxa"/>
          </w:tcPr>
          <w:p w:rsidR="00AC4979" w:rsidRDefault="00AC4979" w:rsidP="00FA3637"/>
        </w:tc>
      </w:tr>
      <w:tr w:rsidR="00AC4979" w:rsidRPr="00C52BE9" w:rsidTr="00473372">
        <w:tc>
          <w:tcPr>
            <w:tcW w:w="4531" w:type="dxa"/>
          </w:tcPr>
          <w:p w:rsidR="00AC4979" w:rsidRPr="00C52BE9" w:rsidRDefault="00AC4979" w:rsidP="00AC4979">
            <w:pPr>
              <w:rPr>
                <w:b/>
              </w:rPr>
            </w:pPr>
            <w:r>
              <w:rPr>
                <w:b/>
              </w:rPr>
              <w:t xml:space="preserve">Service Level Agreement </w:t>
            </w:r>
          </w:p>
        </w:tc>
        <w:tc>
          <w:tcPr>
            <w:tcW w:w="4485" w:type="dxa"/>
          </w:tcPr>
          <w:p w:rsidR="00AC4979" w:rsidRPr="00C52BE9" w:rsidRDefault="00AC4979" w:rsidP="00AC4979">
            <w:r>
              <w:t>Submitted/ Not Submitted</w:t>
            </w:r>
          </w:p>
        </w:tc>
      </w:tr>
      <w:tr w:rsidR="00AC4979" w:rsidRPr="00C52BE9" w:rsidTr="00473372">
        <w:tc>
          <w:tcPr>
            <w:tcW w:w="4531" w:type="dxa"/>
          </w:tcPr>
          <w:p w:rsidR="00AC4979" w:rsidRPr="00C52BE9" w:rsidRDefault="00AC4979" w:rsidP="00AC4979">
            <w:pPr>
              <w:rPr>
                <w:b/>
              </w:rPr>
            </w:pPr>
            <w:r>
              <w:rPr>
                <w:b/>
              </w:rPr>
              <w:t>Code of Conduct</w:t>
            </w:r>
          </w:p>
        </w:tc>
        <w:tc>
          <w:tcPr>
            <w:tcW w:w="4485" w:type="dxa"/>
          </w:tcPr>
          <w:p w:rsidR="00AC4979" w:rsidRPr="00C52BE9" w:rsidRDefault="00AC4979" w:rsidP="00FA3637">
            <w:r>
              <w:t>Submitted/ Not Submitted</w:t>
            </w:r>
          </w:p>
        </w:tc>
      </w:tr>
      <w:tr w:rsidR="00AC4979" w:rsidRPr="00C52BE9" w:rsidTr="00473372">
        <w:tc>
          <w:tcPr>
            <w:tcW w:w="4531" w:type="dxa"/>
          </w:tcPr>
          <w:p w:rsidR="00AC4979" w:rsidRPr="00C52BE9" w:rsidRDefault="00AC4979" w:rsidP="00AC4979">
            <w:pPr>
              <w:rPr>
                <w:b/>
              </w:rPr>
            </w:pPr>
            <w:r>
              <w:rPr>
                <w:b/>
              </w:rPr>
              <w:t xml:space="preserve">Risk Assessment </w:t>
            </w:r>
          </w:p>
        </w:tc>
        <w:tc>
          <w:tcPr>
            <w:tcW w:w="4485" w:type="dxa"/>
          </w:tcPr>
          <w:p w:rsidR="00AC4979" w:rsidRPr="00C52BE9" w:rsidRDefault="00AC4979" w:rsidP="00AC4979">
            <w:r>
              <w:t>Submitted/ Not Submitted</w:t>
            </w:r>
          </w:p>
        </w:tc>
      </w:tr>
      <w:tr w:rsidR="00AC4979" w:rsidRPr="00C52BE9" w:rsidTr="00473372">
        <w:tc>
          <w:tcPr>
            <w:tcW w:w="4531" w:type="dxa"/>
          </w:tcPr>
          <w:p w:rsidR="00AC4979" w:rsidRPr="00C52BE9" w:rsidRDefault="00AC4979" w:rsidP="00AC4979">
            <w:pPr>
              <w:rPr>
                <w:b/>
              </w:rPr>
            </w:pPr>
            <w:r>
              <w:rPr>
                <w:b/>
              </w:rPr>
              <w:t>Proof of Public Liability Insurance</w:t>
            </w:r>
          </w:p>
        </w:tc>
        <w:tc>
          <w:tcPr>
            <w:tcW w:w="4485" w:type="dxa"/>
          </w:tcPr>
          <w:p w:rsidR="00AC4979" w:rsidRPr="00C52BE9" w:rsidRDefault="00AC4979" w:rsidP="00AC4979">
            <w:r>
              <w:t>Submitted/ Not Submitted</w:t>
            </w:r>
          </w:p>
        </w:tc>
      </w:tr>
      <w:tr w:rsidR="00AC4979" w:rsidRPr="00C52BE9" w:rsidTr="00473372">
        <w:tc>
          <w:tcPr>
            <w:tcW w:w="4531" w:type="dxa"/>
          </w:tcPr>
          <w:p w:rsidR="00AC4979" w:rsidRPr="00C52BE9" w:rsidRDefault="00AC4979" w:rsidP="00AC4979">
            <w:pPr>
              <w:rPr>
                <w:b/>
              </w:rPr>
            </w:pPr>
            <w:r>
              <w:rPr>
                <w:b/>
              </w:rPr>
              <w:t>Proof of First Aid Qualifications</w:t>
            </w:r>
          </w:p>
        </w:tc>
        <w:tc>
          <w:tcPr>
            <w:tcW w:w="4485" w:type="dxa"/>
          </w:tcPr>
          <w:p w:rsidR="00AC4979" w:rsidRPr="00C52BE9" w:rsidRDefault="00AC4979" w:rsidP="00AC4979">
            <w:r>
              <w:t>Submitted/ Not Submitted</w:t>
            </w:r>
          </w:p>
        </w:tc>
      </w:tr>
    </w:tbl>
    <w:p w:rsidR="00AC4979" w:rsidRPr="00380379" w:rsidRDefault="00AC4979" w:rsidP="003C366B">
      <w:pPr>
        <w:jc w:val="both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AC4979" w:rsidRPr="00C52BE9" w:rsidTr="00072D20">
        <w:tc>
          <w:tcPr>
            <w:tcW w:w="9016" w:type="dxa"/>
            <w:gridSpan w:val="2"/>
          </w:tcPr>
          <w:p w:rsidR="00AC4979" w:rsidRPr="00AC4979" w:rsidRDefault="00AC4979" w:rsidP="00AC4979">
            <w:pPr>
              <w:jc w:val="center"/>
              <w:rPr>
                <w:b/>
              </w:rPr>
            </w:pPr>
            <w:r w:rsidRPr="00AC4979">
              <w:rPr>
                <w:b/>
              </w:rPr>
              <w:t>COACH INFORMATION</w:t>
            </w:r>
          </w:p>
        </w:tc>
      </w:tr>
      <w:tr w:rsidR="00AC4979" w:rsidRPr="00C52BE9" w:rsidTr="00473372">
        <w:tc>
          <w:tcPr>
            <w:tcW w:w="4531" w:type="dxa"/>
          </w:tcPr>
          <w:p w:rsidR="00AC4979" w:rsidRPr="00C52BE9" w:rsidRDefault="00AC4979" w:rsidP="00AC497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485" w:type="dxa"/>
          </w:tcPr>
          <w:p w:rsidR="00AC4979" w:rsidRDefault="00AC4979" w:rsidP="00FA3637"/>
        </w:tc>
      </w:tr>
      <w:tr w:rsidR="00AC4979" w:rsidRPr="00C52BE9" w:rsidTr="00473372">
        <w:tc>
          <w:tcPr>
            <w:tcW w:w="4531" w:type="dxa"/>
          </w:tcPr>
          <w:p w:rsidR="00AC4979" w:rsidRPr="00C52BE9" w:rsidRDefault="00AC4979" w:rsidP="00FA3637">
            <w:pPr>
              <w:rPr>
                <w:b/>
              </w:rPr>
            </w:pPr>
            <w:r>
              <w:rPr>
                <w:b/>
              </w:rPr>
              <w:t>A</w:t>
            </w:r>
            <w:r w:rsidRPr="00C52BE9">
              <w:rPr>
                <w:b/>
              </w:rPr>
              <w:t>ddress</w:t>
            </w:r>
          </w:p>
        </w:tc>
        <w:tc>
          <w:tcPr>
            <w:tcW w:w="4485" w:type="dxa"/>
          </w:tcPr>
          <w:p w:rsidR="00AC4979" w:rsidRPr="00C52BE9" w:rsidRDefault="00AC4979" w:rsidP="00FA3637"/>
        </w:tc>
      </w:tr>
      <w:tr w:rsidR="00AC4979" w:rsidRPr="00C52BE9" w:rsidTr="00473372">
        <w:tc>
          <w:tcPr>
            <w:tcW w:w="4531" w:type="dxa"/>
          </w:tcPr>
          <w:p w:rsidR="00AC4979" w:rsidRPr="00C52BE9" w:rsidRDefault="00AC4979" w:rsidP="00AC4979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4485" w:type="dxa"/>
          </w:tcPr>
          <w:p w:rsidR="00AC4979" w:rsidRPr="00C52BE9" w:rsidRDefault="00AC4979" w:rsidP="00FA3637"/>
        </w:tc>
      </w:tr>
      <w:tr w:rsidR="00AC4979" w:rsidRPr="00C52BE9" w:rsidTr="00473372">
        <w:tc>
          <w:tcPr>
            <w:tcW w:w="4531" w:type="dxa"/>
          </w:tcPr>
          <w:p w:rsidR="00AC4979" w:rsidRPr="00C52BE9" w:rsidRDefault="00AC4979" w:rsidP="00FA3637">
            <w:pPr>
              <w:rPr>
                <w:b/>
              </w:rPr>
            </w:pPr>
            <w:r w:rsidRPr="00C52BE9">
              <w:rPr>
                <w:b/>
              </w:rPr>
              <w:t>Email Address</w:t>
            </w:r>
          </w:p>
        </w:tc>
        <w:tc>
          <w:tcPr>
            <w:tcW w:w="4485" w:type="dxa"/>
          </w:tcPr>
          <w:p w:rsidR="00AC4979" w:rsidRPr="00C52BE9" w:rsidRDefault="00AC4979" w:rsidP="00FA3637"/>
        </w:tc>
      </w:tr>
      <w:tr w:rsidR="00473372" w:rsidRPr="00C52BE9" w:rsidTr="00473372">
        <w:tc>
          <w:tcPr>
            <w:tcW w:w="4531" w:type="dxa"/>
          </w:tcPr>
          <w:p w:rsidR="00473372" w:rsidRPr="0068739C" w:rsidRDefault="00473372" w:rsidP="0047337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Vehicle Registration</w:t>
            </w:r>
          </w:p>
        </w:tc>
        <w:tc>
          <w:tcPr>
            <w:tcW w:w="4485" w:type="dxa"/>
          </w:tcPr>
          <w:p w:rsidR="00473372" w:rsidRPr="00C52BE9" w:rsidRDefault="00473372" w:rsidP="00473372"/>
        </w:tc>
      </w:tr>
      <w:tr w:rsidR="00473372" w:rsidRPr="00C52BE9" w:rsidTr="00473372">
        <w:tc>
          <w:tcPr>
            <w:tcW w:w="4531" w:type="dxa"/>
          </w:tcPr>
          <w:p w:rsidR="00473372" w:rsidRPr="0068739C" w:rsidRDefault="00473372" w:rsidP="0047337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Vehicle</w:t>
            </w:r>
            <w:r>
              <w:rPr>
                <w:b/>
                <w:sz w:val="22"/>
                <w:szCs w:val="22"/>
              </w:rPr>
              <w:t xml:space="preserve"> Make/ Type/ Model</w:t>
            </w:r>
            <w:bookmarkStart w:id="0" w:name="_GoBack"/>
            <w:bookmarkEnd w:id="0"/>
          </w:p>
        </w:tc>
        <w:tc>
          <w:tcPr>
            <w:tcW w:w="4485" w:type="dxa"/>
          </w:tcPr>
          <w:p w:rsidR="00473372" w:rsidRPr="00C52BE9" w:rsidRDefault="00473372" w:rsidP="00473372"/>
        </w:tc>
      </w:tr>
    </w:tbl>
    <w:p w:rsidR="00AC4979" w:rsidRDefault="00AC4979" w:rsidP="00AC49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473372" w:rsidRPr="00C52BE9" w:rsidTr="00473372">
        <w:tc>
          <w:tcPr>
            <w:tcW w:w="4531" w:type="dxa"/>
          </w:tcPr>
          <w:p w:rsidR="00473372" w:rsidRPr="0068739C" w:rsidRDefault="00473372" w:rsidP="00B66308">
            <w:pPr>
              <w:pStyle w:val="Default"/>
              <w:rPr>
                <w:b/>
                <w:sz w:val="22"/>
                <w:szCs w:val="22"/>
              </w:rPr>
            </w:pPr>
            <w:r w:rsidRPr="0068739C">
              <w:rPr>
                <w:b/>
                <w:sz w:val="22"/>
                <w:szCs w:val="22"/>
              </w:rPr>
              <w:t>Unique Taxpayer Reference</w:t>
            </w:r>
            <w:r>
              <w:rPr>
                <w:b/>
                <w:sz w:val="22"/>
                <w:szCs w:val="22"/>
              </w:rPr>
              <w:t xml:space="preserve"> Number (UTR)</w:t>
            </w:r>
            <w:r w:rsidRPr="0068739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</w:tcPr>
          <w:p w:rsidR="00473372" w:rsidRPr="00C52BE9" w:rsidRDefault="00473372" w:rsidP="00B66308"/>
        </w:tc>
      </w:tr>
    </w:tbl>
    <w:p w:rsidR="00473372" w:rsidRDefault="00473372" w:rsidP="00AC49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979" w:rsidRPr="00C52BE9" w:rsidTr="00FA3637">
        <w:tc>
          <w:tcPr>
            <w:tcW w:w="9242" w:type="dxa"/>
          </w:tcPr>
          <w:p w:rsidR="00AC4979" w:rsidRPr="00C52BE9" w:rsidRDefault="00AC4979" w:rsidP="00FA3637">
            <w:pPr>
              <w:rPr>
                <w:b/>
              </w:rPr>
            </w:pPr>
            <w:r w:rsidRPr="00C52BE9">
              <w:rPr>
                <w:b/>
              </w:rPr>
              <w:t>Qualifications</w:t>
            </w:r>
          </w:p>
        </w:tc>
      </w:tr>
      <w:tr w:rsidR="00AC4979" w:rsidRPr="00C52BE9" w:rsidTr="00FA3637">
        <w:tc>
          <w:tcPr>
            <w:tcW w:w="9242" w:type="dxa"/>
          </w:tcPr>
          <w:p w:rsidR="00AC4979" w:rsidRDefault="00AC4979" w:rsidP="00691A28">
            <w:pPr>
              <w:pStyle w:val="ListParagraph"/>
              <w:numPr>
                <w:ilvl w:val="0"/>
                <w:numId w:val="11"/>
              </w:numPr>
            </w:pPr>
          </w:p>
          <w:p w:rsidR="00AC4979" w:rsidRDefault="00AC4979" w:rsidP="00FA3637"/>
          <w:p w:rsidR="00AC4979" w:rsidRDefault="00AC4979" w:rsidP="00FA3637"/>
          <w:p w:rsidR="00AC4979" w:rsidRPr="00C52BE9" w:rsidRDefault="00AC4979" w:rsidP="00FA3637"/>
        </w:tc>
      </w:tr>
    </w:tbl>
    <w:p w:rsidR="00AC4979" w:rsidRDefault="00AC4979" w:rsidP="00AC49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979" w:rsidTr="00FA3637">
        <w:tc>
          <w:tcPr>
            <w:tcW w:w="9242" w:type="dxa"/>
          </w:tcPr>
          <w:p w:rsidR="00AC4979" w:rsidRPr="00C52BE9" w:rsidRDefault="00AC4979" w:rsidP="00FA3637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</w:tr>
      <w:tr w:rsidR="00AC4979" w:rsidTr="00FA3637">
        <w:tc>
          <w:tcPr>
            <w:tcW w:w="9242" w:type="dxa"/>
          </w:tcPr>
          <w:p w:rsidR="00AC4979" w:rsidRDefault="00AC4979" w:rsidP="00691A28">
            <w:pPr>
              <w:pStyle w:val="ListParagraph"/>
              <w:numPr>
                <w:ilvl w:val="0"/>
                <w:numId w:val="11"/>
              </w:numPr>
            </w:pPr>
          </w:p>
          <w:p w:rsidR="00AC4979" w:rsidRDefault="00AC4979" w:rsidP="00FA3637"/>
          <w:p w:rsidR="00AC4979" w:rsidRDefault="00AC4979" w:rsidP="00FA3637"/>
          <w:p w:rsidR="00AC4979" w:rsidRDefault="00AC4979" w:rsidP="00FA3637"/>
        </w:tc>
      </w:tr>
    </w:tbl>
    <w:p w:rsidR="00B90D00" w:rsidRDefault="00B90D00" w:rsidP="003C366B">
      <w:pPr>
        <w:jc w:val="both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979" w:rsidTr="00FA3637">
        <w:tc>
          <w:tcPr>
            <w:tcW w:w="9242" w:type="dxa"/>
          </w:tcPr>
          <w:p w:rsidR="00AC4979" w:rsidRPr="00C52BE9" w:rsidRDefault="00AC4979" w:rsidP="00FA3637">
            <w:pPr>
              <w:rPr>
                <w:b/>
              </w:rPr>
            </w:pPr>
            <w:r>
              <w:rPr>
                <w:b/>
              </w:rPr>
              <w:t>Additional Notes</w:t>
            </w:r>
          </w:p>
        </w:tc>
      </w:tr>
      <w:tr w:rsidR="00AC4979" w:rsidTr="00FA3637">
        <w:tc>
          <w:tcPr>
            <w:tcW w:w="9242" w:type="dxa"/>
          </w:tcPr>
          <w:p w:rsidR="00AC4979" w:rsidRDefault="00AC4979" w:rsidP="00D70658">
            <w:pPr>
              <w:pStyle w:val="ListParagraph"/>
              <w:numPr>
                <w:ilvl w:val="0"/>
                <w:numId w:val="10"/>
              </w:numPr>
            </w:pPr>
            <w:r>
              <w:t xml:space="preserve">Coaches will not be paid until </w:t>
            </w:r>
            <w:r w:rsidR="00691A28">
              <w:t xml:space="preserve">a UTR number, </w:t>
            </w:r>
            <w:r>
              <w:t>Service Level Agreement, Code of Conduct, risk assessment, proof of Public Liability and First Aid qualifications have been submitted</w:t>
            </w:r>
            <w:r w:rsidR="00691A28">
              <w:t xml:space="preserve"> to the Sports Development Coordinator.</w:t>
            </w:r>
          </w:p>
          <w:p w:rsidR="00AC4979" w:rsidRDefault="00AC4979" w:rsidP="00FA3637"/>
        </w:tc>
      </w:tr>
    </w:tbl>
    <w:p w:rsidR="00B90D00" w:rsidRDefault="00B90D00" w:rsidP="00B90D00">
      <w:pPr>
        <w:rPr>
          <w:b/>
          <w:sz w:val="28"/>
        </w:rPr>
      </w:pPr>
    </w:p>
    <w:sectPr w:rsidR="00B90D0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FE7" w:rsidRDefault="00BA5FE7" w:rsidP="00BA5FE7">
      <w:pPr>
        <w:spacing w:after="0" w:line="240" w:lineRule="auto"/>
      </w:pPr>
      <w:r>
        <w:separator/>
      </w:r>
    </w:p>
  </w:endnote>
  <w:endnote w:type="continuationSeparator" w:id="0">
    <w:p w:rsidR="00BA5FE7" w:rsidRDefault="00BA5FE7" w:rsidP="00BA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367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5FE7" w:rsidRDefault="00BA5F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3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FE7" w:rsidRDefault="00BA5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FE7" w:rsidRDefault="00BA5FE7" w:rsidP="00BA5FE7">
      <w:pPr>
        <w:spacing w:after="0" w:line="240" w:lineRule="auto"/>
      </w:pPr>
      <w:r>
        <w:separator/>
      </w:r>
    </w:p>
  </w:footnote>
  <w:footnote w:type="continuationSeparator" w:id="0">
    <w:p w:rsidR="00BA5FE7" w:rsidRDefault="00BA5FE7" w:rsidP="00BA5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0E3A"/>
    <w:multiLevelType w:val="hybridMultilevel"/>
    <w:tmpl w:val="CE88D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73FED"/>
    <w:multiLevelType w:val="hybridMultilevel"/>
    <w:tmpl w:val="3746E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1784A"/>
    <w:multiLevelType w:val="hybridMultilevel"/>
    <w:tmpl w:val="1670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42D65"/>
    <w:multiLevelType w:val="hybridMultilevel"/>
    <w:tmpl w:val="82CC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67A93"/>
    <w:multiLevelType w:val="hybridMultilevel"/>
    <w:tmpl w:val="5448B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E77E6"/>
    <w:multiLevelType w:val="hybridMultilevel"/>
    <w:tmpl w:val="51967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514C7"/>
    <w:multiLevelType w:val="hybridMultilevel"/>
    <w:tmpl w:val="B7E8E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219CE"/>
    <w:multiLevelType w:val="hybridMultilevel"/>
    <w:tmpl w:val="FB8A6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03E1A"/>
    <w:multiLevelType w:val="hybridMultilevel"/>
    <w:tmpl w:val="68F6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05095"/>
    <w:multiLevelType w:val="hybridMultilevel"/>
    <w:tmpl w:val="335EE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B0C0A"/>
    <w:multiLevelType w:val="hybridMultilevel"/>
    <w:tmpl w:val="F53C7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E9"/>
    <w:rsid w:val="00000A18"/>
    <w:rsid w:val="0004445C"/>
    <w:rsid w:val="00072165"/>
    <w:rsid w:val="001353B5"/>
    <w:rsid w:val="001A00BB"/>
    <w:rsid w:val="001B191C"/>
    <w:rsid w:val="00273CF2"/>
    <w:rsid w:val="003C366B"/>
    <w:rsid w:val="00473372"/>
    <w:rsid w:val="00605D18"/>
    <w:rsid w:val="006639E0"/>
    <w:rsid w:val="0068739C"/>
    <w:rsid w:val="00691A28"/>
    <w:rsid w:val="00697133"/>
    <w:rsid w:val="00717995"/>
    <w:rsid w:val="00855CFA"/>
    <w:rsid w:val="008B3BD9"/>
    <w:rsid w:val="00A8265F"/>
    <w:rsid w:val="00AB0529"/>
    <w:rsid w:val="00AC4979"/>
    <w:rsid w:val="00B90D00"/>
    <w:rsid w:val="00BA5FE7"/>
    <w:rsid w:val="00C47B4B"/>
    <w:rsid w:val="00C52BE9"/>
    <w:rsid w:val="00CB0916"/>
    <w:rsid w:val="00D4640A"/>
    <w:rsid w:val="00D71150"/>
    <w:rsid w:val="00DD661D"/>
    <w:rsid w:val="00ED161B"/>
    <w:rsid w:val="00F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44194-D8AE-42FA-AF89-876A8F43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0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9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0A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E7"/>
  </w:style>
  <w:style w:type="paragraph" w:styleId="Footer">
    <w:name w:val="footer"/>
    <w:basedOn w:val="Normal"/>
    <w:link w:val="FooterChar"/>
    <w:uiPriority w:val="99"/>
    <w:unhideWhenUsed/>
    <w:rsid w:val="00BA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Luke</dc:creator>
  <cp:lastModifiedBy>Kelly Sutton</cp:lastModifiedBy>
  <cp:revision>5</cp:revision>
  <dcterms:created xsi:type="dcterms:W3CDTF">2018-08-16T12:09:00Z</dcterms:created>
  <dcterms:modified xsi:type="dcterms:W3CDTF">2018-08-23T16:32:00Z</dcterms:modified>
</cp:coreProperties>
</file>